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9494B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</w:t>
      </w:r>
      <w:r w:rsidR="002439E3">
        <w:t>20</w:t>
      </w:r>
      <w:r w:rsidR="00BB4FE1">
        <w:t>/20</w:t>
      </w:r>
      <w:r w:rsidR="002439E3">
        <w:t>21</w:t>
      </w:r>
      <w:r w:rsidR="003E7CFB">
        <w:t xml:space="preserve"> </w:t>
      </w:r>
      <w:proofErr w:type="gramStart"/>
      <w:r w:rsidR="005E1AE7">
        <w:t xml:space="preserve">-  </w:t>
      </w:r>
      <w:r w:rsidR="003E7CFB">
        <w:t>DC980</w:t>
      </w:r>
      <w:proofErr w:type="gramEnd"/>
      <w:r w:rsidR="003E7CFB">
        <w:t xml:space="preserve"> </w:t>
      </w:r>
      <w:r w:rsidR="005E1AE7">
        <w:rPr>
          <w:u w:val="single"/>
        </w:rPr>
        <w:t>1 Year Full-Time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(1) The placement will be 18-20 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>
        <w:rPr>
          <w:rFonts w:ascii="Arial Narrow" w:eastAsia="Arial Narrow" w:hAnsi="Arial Narrow" w:cs="Arial Narrow"/>
          <w:b/>
          <w:i/>
        </w:rPr>
        <w:t xml:space="preserve"> to attend 2 days of lectures per week, 8 Saturdays. 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>
            <w:bookmarkStart w:id="0" w:name="_GoBack"/>
            <w:bookmarkEnd w:id="0"/>
          </w:p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6</w:t>
      </w:r>
      <w:proofErr w:type="gramEnd"/>
      <w:r>
        <w:rPr>
          <w:rFonts w:ascii="Arial Narrow" w:eastAsia="Arial Narrow" w:hAnsi="Arial Narrow" w:cs="Arial Narrow"/>
        </w:rPr>
        <w:t xml:space="preserve">.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8"/>
      <w:footerReference w:type="default" r:id="rId9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1A" w:rsidRDefault="006A341A">
      <w:r>
        <w:separator/>
      </w:r>
    </w:p>
  </w:endnote>
  <w:endnote w:type="continuationSeparator" w:id="0">
    <w:p w:rsidR="006A341A" w:rsidRDefault="006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E1" w:rsidRPr="009A0871" w:rsidRDefault="009A0871" w:rsidP="00BB4FE1">
    <w:pPr>
      <w:ind w:hanging="709"/>
      <w:jc w:val="both"/>
      <w:rPr>
        <w:b/>
        <w:sz w:val="20"/>
        <w:szCs w:val="20"/>
      </w:rPr>
    </w:pPr>
    <w:r w:rsidRPr="009A0871">
      <w:rPr>
        <w:rFonts w:ascii="Arial Narrow" w:eastAsia="Arial Narrow" w:hAnsi="Arial Narrow" w:cs="Arial Narrow"/>
        <w:b/>
        <w:i/>
        <w:sz w:val="18"/>
        <w:szCs w:val="18"/>
      </w:rPr>
      <w:t>PLEASE UPLOAD YOUR PLACEMENT PORPOSAL FORM TO YOUR PAC 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1A" w:rsidRDefault="006A341A">
      <w:r>
        <w:separator/>
      </w:r>
    </w:p>
  </w:footnote>
  <w:footnote w:type="continuationSeparator" w:id="0">
    <w:p w:rsidR="006A341A" w:rsidRDefault="006A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4C" w:rsidRDefault="005E1AE7">
    <w:pPr>
      <w:tabs>
        <w:tab w:val="center" w:pos="4153"/>
        <w:tab w:val="right" w:pos="8306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C"/>
    <w:rsid w:val="00120589"/>
    <w:rsid w:val="002439E3"/>
    <w:rsid w:val="00327203"/>
    <w:rsid w:val="003E7CFB"/>
    <w:rsid w:val="005E1AE7"/>
    <w:rsid w:val="00664DE9"/>
    <w:rsid w:val="006A341A"/>
    <w:rsid w:val="007C4E05"/>
    <w:rsid w:val="009A0871"/>
    <w:rsid w:val="00AA1577"/>
    <w:rsid w:val="00BB4FE1"/>
    <w:rsid w:val="00C8311F"/>
    <w:rsid w:val="00E2424C"/>
    <w:rsid w:val="00ED135B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4B5D"/>
  <w15:docId w15:val="{1C3BC85C-D96A-4C75-B7CF-49423E3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Gemma Dunbar</cp:lastModifiedBy>
  <cp:revision>2</cp:revision>
  <cp:lastPrinted>2018-04-10T13:18:00Z</cp:lastPrinted>
  <dcterms:created xsi:type="dcterms:W3CDTF">2019-11-27T14:20:00Z</dcterms:created>
  <dcterms:modified xsi:type="dcterms:W3CDTF">2019-11-27T14:20:00Z</dcterms:modified>
</cp:coreProperties>
</file>